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7E06" w14:paraId="6F64F4F9" w14:textId="77777777" w:rsidTr="003D7E06">
        <w:trPr>
          <w:trHeight w:val="1020"/>
        </w:trPr>
        <w:tc>
          <w:tcPr>
            <w:tcW w:w="9628" w:type="dxa"/>
            <w:vAlign w:val="center"/>
          </w:tcPr>
          <w:p w14:paraId="13BA5BEB" w14:textId="3B553E70" w:rsidR="003D7E06" w:rsidRPr="003D7E06" w:rsidRDefault="003D7E06" w:rsidP="003D7E06">
            <w:pPr>
              <w:topLinePunct/>
              <w:autoSpaceDE w:val="0"/>
              <w:autoSpaceDN w:val="0"/>
              <w:rPr>
                <w:rFonts w:asciiTheme="majorEastAsia" w:eastAsiaTheme="majorEastAsia" w:hAnsiTheme="majorEastAsia" w:cs="Times New Roman"/>
                <w:bCs/>
                <w:sz w:val="24"/>
                <w:szCs w:val="24"/>
              </w:rPr>
            </w:pPr>
            <w:r w:rsidRPr="003D7E06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イベント当日に会場で取材を御希望の場合は、メールもしくは</w:t>
            </w:r>
            <w:r w:rsidRPr="003D7E06">
              <w:rPr>
                <w:rFonts w:asciiTheme="majorEastAsia" w:eastAsiaTheme="majorEastAsia" w:hAnsiTheme="majorEastAsia" w:cs="Times New Roman"/>
                <w:bCs/>
                <w:sz w:val="24"/>
                <w:szCs w:val="24"/>
              </w:rPr>
              <w:t>FAXでこの「取材申出票」を事前に御提出くださるようお願いいたします。【期限：令和７年10月31日（金）正午】</w:t>
            </w:r>
          </w:p>
        </w:tc>
      </w:tr>
    </w:tbl>
    <w:p w14:paraId="5B2E88B2" w14:textId="74995DA6" w:rsidR="007B49CC" w:rsidRPr="00F9117D" w:rsidRDefault="007B49CC" w:rsidP="00D11BAB">
      <w:pPr>
        <w:topLinePunct/>
        <w:autoSpaceDE w:val="0"/>
        <w:autoSpaceDN w:val="0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3AAAA59D" w14:textId="77777777" w:rsidR="005E7C40" w:rsidRPr="00F9117D" w:rsidRDefault="005E7C40" w:rsidP="00D11BAB">
      <w:pPr>
        <w:topLinePunct/>
        <w:autoSpaceDE w:val="0"/>
        <w:autoSpaceDN w:val="0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64563EC4" w14:textId="4B36947C" w:rsidR="007B49CC" w:rsidRPr="007A655F" w:rsidRDefault="007B49CC" w:rsidP="00D11BAB">
      <w:pPr>
        <w:topLinePunct/>
        <w:autoSpaceDE w:val="0"/>
        <w:autoSpaceDN w:val="0"/>
        <w:ind w:firstLineChars="100" w:firstLine="240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7A655F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山形県 観光文化スポーツ部 </w:t>
      </w:r>
      <w:r w:rsidR="00B00197" w:rsidRPr="007A655F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観光交流拡大</w:t>
      </w:r>
      <w:r w:rsidRPr="007A655F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課</w:t>
      </w:r>
      <w:r w:rsidR="0091769E" w:rsidRPr="007A655F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</w:t>
      </w:r>
      <w:r w:rsidRPr="007A655F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宛</w:t>
      </w:r>
    </w:p>
    <w:p w14:paraId="5BB2D4C5" w14:textId="7E62F271" w:rsidR="007B49CC" w:rsidRPr="00B00197" w:rsidRDefault="007B49CC" w:rsidP="00D11BAB">
      <w:pPr>
        <w:topLinePunct/>
        <w:autoSpaceDE w:val="0"/>
        <w:autoSpaceDN w:val="0"/>
        <w:rPr>
          <w:rFonts w:asciiTheme="majorEastAsia" w:eastAsiaTheme="majorEastAsia" w:hAnsiTheme="majorEastAsia" w:cs="Times New Roman"/>
          <w:sz w:val="22"/>
          <w:szCs w:val="24"/>
        </w:rPr>
      </w:pPr>
    </w:p>
    <w:p w14:paraId="537FB3D5" w14:textId="77777777" w:rsidR="00E020A4" w:rsidRPr="00E020A4" w:rsidRDefault="006C5CAF" w:rsidP="00D11BAB">
      <w:pPr>
        <w:topLinePunct/>
        <w:autoSpaceDE w:val="0"/>
        <w:autoSpaceDN w:val="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メール：</w:t>
      </w:r>
      <w:r w:rsidR="00E020A4" w:rsidRPr="00E020A4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ykanko#pref.yamagata.jp　</w:t>
      </w:r>
    </w:p>
    <w:p w14:paraId="2B695813" w14:textId="4D7EDA2D" w:rsidR="006C5CAF" w:rsidRPr="007A655F" w:rsidRDefault="006C5CAF" w:rsidP="00D11BAB">
      <w:pPr>
        <w:topLinePunct/>
        <w:autoSpaceDE w:val="0"/>
        <w:autoSpaceDN w:val="0"/>
        <w:rPr>
          <w:rFonts w:asciiTheme="minorEastAsia" w:hAnsiTheme="minorEastAsia" w:cs="Times New Roman"/>
          <w:sz w:val="20"/>
          <w:szCs w:val="20"/>
          <w:u w:val="single"/>
        </w:rPr>
      </w:pPr>
      <w:r w:rsidRPr="007A655F">
        <w:rPr>
          <w:rFonts w:asciiTheme="minorEastAsia" w:hAnsiTheme="minorEastAsia" w:cs="Times New Roman" w:hint="eastAsia"/>
          <w:sz w:val="22"/>
          <w:szCs w:val="24"/>
        </w:rPr>
        <w:t xml:space="preserve">　　　　　 </w:t>
      </w:r>
      <w:r w:rsidRPr="007A655F">
        <w:rPr>
          <w:rFonts w:asciiTheme="minorEastAsia" w:hAnsiTheme="minorEastAsia" w:cs="Times New Roman" w:hint="eastAsia"/>
          <w:sz w:val="20"/>
          <w:szCs w:val="20"/>
          <w:u w:val="single"/>
        </w:rPr>
        <w:t>※</w:t>
      </w:r>
      <w:r w:rsidR="00E020A4" w:rsidRPr="007A655F">
        <w:rPr>
          <w:rFonts w:asciiTheme="minorEastAsia" w:hAnsiTheme="minorEastAsia" w:cs="Times New Roman" w:hint="eastAsia"/>
          <w:sz w:val="20"/>
          <w:szCs w:val="20"/>
          <w:u w:val="single"/>
        </w:rPr>
        <w:t>「#」の部分を「@」に変えたうえで送信してください</w:t>
      </w:r>
      <w:r w:rsidRPr="007A655F">
        <w:rPr>
          <w:rFonts w:asciiTheme="minorEastAsia" w:hAnsiTheme="minorEastAsia" w:cs="Times New Roman" w:hint="eastAsia"/>
          <w:sz w:val="20"/>
          <w:szCs w:val="20"/>
          <w:u w:val="single"/>
        </w:rPr>
        <w:t>。</w:t>
      </w:r>
    </w:p>
    <w:p w14:paraId="480CBADC" w14:textId="77777777" w:rsidR="006C5CAF" w:rsidRPr="007A655F" w:rsidRDefault="006C5CAF" w:rsidP="00D11BAB">
      <w:pPr>
        <w:topLinePunct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14:paraId="42991D58" w14:textId="76B399EF" w:rsidR="009D60A2" w:rsidRPr="00F9117D" w:rsidRDefault="007B49CC" w:rsidP="00D11BAB">
      <w:pPr>
        <w:topLinePunct/>
        <w:autoSpaceDE w:val="0"/>
        <w:autoSpaceDN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F9117D">
        <w:rPr>
          <w:rFonts w:asciiTheme="majorEastAsia" w:eastAsiaTheme="majorEastAsia" w:hAnsiTheme="majorEastAsia" w:cs="Times New Roman"/>
          <w:sz w:val="24"/>
          <w:szCs w:val="24"/>
        </w:rPr>
        <w:t xml:space="preserve">  </w:t>
      </w:r>
      <w:r w:rsidRPr="00F9117D">
        <w:rPr>
          <w:rFonts w:asciiTheme="majorEastAsia" w:eastAsiaTheme="majorEastAsia" w:hAnsiTheme="majorEastAsia" w:cs="Times New Roman" w:hint="eastAsia"/>
          <w:sz w:val="24"/>
          <w:szCs w:val="24"/>
        </w:rPr>
        <w:t>ＦＡＸ：</w:t>
      </w:r>
      <w:r w:rsidR="009D60A2" w:rsidRPr="00F9117D">
        <w:rPr>
          <w:rFonts w:asciiTheme="majorEastAsia" w:eastAsiaTheme="majorEastAsia" w:hAnsiTheme="majorEastAsia" w:cs="Times New Roman" w:hint="eastAsia"/>
          <w:sz w:val="24"/>
          <w:szCs w:val="24"/>
        </w:rPr>
        <w:t>0</w:t>
      </w:r>
      <w:r w:rsidR="00B00197">
        <w:rPr>
          <w:rFonts w:asciiTheme="majorEastAsia" w:eastAsiaTheme="majorEastAsia" w:hAnsiTheme="majorEastAsia" w:cs="Times New Roman"/>
          <w:sz w:val="24"/>
          <w:szCs w:val="24"/>
        </w:rPr>
        <w:t>23-630-</w:t>
      </w:r>
      <w:r w:rsidR="00D11BAB">
        <w:rPr>
          <w:rFonts w:asciiTheme="majorEastAsia" w:eastAsiaTheme="majorEastAsia" w:hAnsiTheme="majorEastAsia" w:cs="Times New Roman" w:hint="eastAsia"/>
          <w:sz w:val="24"/>
          <w:szCs w:val="24"/>
        </w:rPr>
        <w:t>2097</w:t>
      </w:r>
    </w:p>
    <w:p w14:paraId="4FB5097D" w14:textId="0CE7A7BF" w:rsidR="007B49CC" w:rsidRPr="007A655F" w:rsidRDefault="009D60A2" w:rsidP="00D11BAB">
      <w:pPr>
        <w:topLinePunct/>
        <w:autoSpaceDE w:val="0"/>
        <w:autoSpaceDN w:val="0"/>
        <w:rPr>
          <w:rFonts w:asciiTheme="minorEastAsia" w:hAnsiTheme="minorEastAsia" w:cs="Times New Roman"/>
          <w:sz w:val="20"/>
          <w:szCs w:val="20"/>
          <w:u w:val="single"/>
        </w:rPr>
      </w:pPr>
      <w:r w:rsidRPr="007A655F">
        <w:rPr>
          <w:rFonts w:asciiTheme="minorEastAsia" w:hAnsiTheme="minorEastAsia" w:cs="Times New Roman" w:hint="eastAsia"/>
          <w:sz w:val="22"/>
          <w:szCs w:val="24"/>
        </w:rPr>
        <w:t xml:space="preserve">　　　　　 </w:t>
      </w:r>
      <w:r w:rsidR="000B445F" w:rsidRPr="007A655F">
        <w:rPr>
          <w:rFonts w:asciiTheme="minorEastAsia" w:hAnsiTheme="minorEastAsia" w:cs="Times New Roman" w:hint="eastAsia"/>
          <w:sz w:val="20"/>
          <w:szCs w:val="20"/>
          <w:u w:val="single"/>
        </w:rPr>
        <w:t>※ＦＡＸ送信後</w:t>
      </w:r>
      <w:r w:rsidRPr="007A655F">
        <w:rPr>
          <w:rFonts w:asciiTheme="minorEastAsia" w:hAnsiTheme="minorEastAsia" w:cs="Times New Roman" w:hint="eastAsia"/>
          <w:sz w:val="20"/>
          <w:szCs w:val="20"/>
          <w:u w:val="single"/>
        </w:rPr>
        <w:t>、お手数ですがお電話(023-630-</w:t>
      </w:r>
      <w:r w:rsidR="007A655F">
        <w:rPr>
          <w:rFonts w:asciiTheme="minorEastAsia" w:hAnsiTheme="minorEastAsia" w:cs="Times New Roman" w:hint="eastAsia"/>
          <w:sz w:val="20"/>
          <w:szCs w:val="20"/>
          <w:u w:val="single"/>
        </w:rPr>
        <w:t>2372</w:t>
      </w:r>
      <w:r w:rsidRPr="007A655F">
        <w:rPr>
          <w:rFonts w:asciiTheme="minorEastAsia" w:hAnsiTheme="minorEastAsia" w:cs="Times New Roman" w:hint="eastAsia"/>
          <w:sz w:val="20"/>
          <w:szCs w:val="20"/>
          <w:u w:val="single"/>
        </w:rPr>
        <w:t>)</w:t>
      </w:r>
      <w:r w:rsidR="00884291" w:rsidRPr="007A655F">
        <w:rPr>
          <w:rFonts w:asciiTheme="minorEastAsia" w:hAnsiTheme="minorEastAsia" w:cs="Times New Roman" w:hint="eastAsia"/>
          <w:sz w:val="20"/>
          <w:szCs w:val="20"/>
          <w:u w:val="single"/>
        </w:rPr>
        <w:t>で着信確認をお願いいた</w:t>
      </w:r>
      <w:r w:rsidRPr="007A655F">
        <w:rPr>
          <w:rFonts w:asciiTheme="minorEastAsia" w:hAnsiTheme="minorEastAsia" w:cs="Times New Roman" w:hint="eastAsia"/>
          <w:sz w:val="20"/>
          <w:szCs w:val="20"/>
          <w:u w:val="single"/>
        </w:rPr>
        <w:t>します。</w:t>
      </w:r>
    </w:p>
    <w:p w14:paraId="4E7FB44A" w14:textId="77777777" w:rsidR="009D60A2" w:rsidRPr="007A655F" w:rsidRDefault="009D60A2" w:rsidP="00D11BAB">
      <w:pPr>
        <w:topLinePunct/>
        <w:autoSpaceDE w:val="0"/>
        <w:autoSpaceDN w:val="0"/>
        <w:rPr>
          <w:rFonts w:asciiTheme="minorEastAsia" w:hAnsiTheme="minorEastAsia" w:cs="Times New Roman"/>
          <w:sz w:val="22"/>
          <w:szCs w:val="24"/>
        </w:rPr>
      </w:pPr>
    </w:p>
    <w:p w14:paraId="01BA45BC" w14:textId="77777777" w:rsidR="009D60A2" w:rsidRPr="007A655F" w:rsidRDefault="009D60A2" w:rsidP="00D11BAB">
      <w:pPr>
        <w:topLinePunct/>
        <w:autoSpaceDE w:val="0"/>
        <w:autoSpaceDN w:val="0"/>
        <w:rPr>
          <w:rFonts w:asciiTheme="minorEastAsia" w:hAnsiTheme="minorEastAsia" w:cs="Times New Roman"/>
          <w:sz w:val="22"/>
          <w:szCs w:val="24"/>
        </w:rPr>
      </w:pPr>
    </w:p>
    <w:p w14:paraId="1E66AC4B" w14:textId="77777777" w:rsidR="007A655F" w:rsidRDefault="00B00197" w:rsidP="00D11BAB">
      <w:pPr>
        <w:topLinePunct/>
        <w:autoSpaceDE w:val="0"/>
        <w:autoSpaceDN w:val="0"/>
        <w:spacing w:line="400" w:lineRule="exact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1</w:t>
      </w:r>
      <w:r w:rsidR="00A94C29"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1</w:t>
      </w:r>
      <w:r w:rsidR="0091769E"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月</w:t>
      </w:r>
      <w:r w:rsidR="00A94C29"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１</w:t>
      </w:r>
      <w:r w:rsidR="0091769E"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日「</w:t>
      </w:r>
      <w:r w:rsidR="007A655F"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『</w:t>
      </w:r>
      <w:r w:rsidR="0091769E"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ラーメン県そば王国</w:t>
      </w:r>
      <w:r w:rsidR="007A655F"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』</w:t>
      </w:r>
      <w:r w:rsidR="000239BD"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フェスタ</w:t>
      </w:r>
      <w:r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in</w:t>
      </w:r>
      <w:r w:rsidR="0091769E"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やまがた</w:t>
      </w:r>
      <w:r w:rsidR="007A655F"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」</w:t>
      </w:r>
      <w:r w:rsidR="0091769E" w:rsidRPr="007A655F">
        <w:rPr>
          <w:rFonts w:asciiTheme="majorEastAsia" w:eastAsiaTheme="majorEastAsia" w:hAnsiTheme="majorEastAsia" w:cs="Times New Roman" w:hint="eastAsia"/>
          <w:w w:val="97"/>
          <w:kern w:val="0"/>
          <w:sz w:val="28"/>
          <w:szCs w:val="28"/>
          <w:fitText w:val="9520" w:id="-624708608"/>
        </w:rPr>
        <w:t>会場での取材申出</w:t>
      </w:r>
      <w:r w:rsidR="007B49CC" w:rsidRPr="007A655F">
        <w:rPr>
          <w:rFonts w:asciiTheme="majorEastAsia" w:eastAsiaTheme="majorEastAsia" w:hAnsiTheme="majorEastAsia" w:cs="Times New Roman" w:hint="eastAsia"/>
          <w:spacing w:val="13"/>
          <w:w w:val="97"/>
          <w:kern w:val="0"/>
          <w:sz w:val="28"/>
          <w:szCs w:val="28"/>
          <w:fitText w:val="9520" w:id="-624708608"/>
        </w:rPr>
        <w:t>票</w:t>
      </w:r>
    </w:p>
    <w:p w14:paraId="7844442B" w14:textId="053A088D" w:rsidR="007B49CC" w:rsidRPr="00D11BAB" w:rsidRDefault="00D11BAB" w:rsidP="00D11BAB">
      <w:pPr>
        <w:topLinePunct/>
        <w:autoSpaceDE w:val="0"/>
        <w:autoSpaceDN w:val="0"/>
        <w:spacing w:line="400" w:lineRule="exact"/>
        <w:jc w:val="center"/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D11BAB">
        <w:rPr>
          <w:rFonts w:asciiTheme="majorEastAsia" w:eastAsiaTheme="majorEastAsia" w:hAnsiTheme="majorEastAsia" w:cs="Times New Roman" w:hint="eastAsia"/>
          <w:sz w:val="28"/>
          <w:szCs w:val="28"/>
        </w:rPr>
        <w:t>（「やまがた特命観光・つや姫大使」</w:t>
      </w:r>
      <w:r w:rsidR="007A655F">
        <w:rPr>
          <w:rFonts w:asciiTheme="majorEastAsia" w:eastAsiaTheme="majorEastAsia" w:hAnsiTheme="majorEastAsia" w:cs="Times New Roman" w:hint="eastAsia"/>
          <w:sz w:val="28"/>
          <w:szCs w:val="28"/>
        </w:rPr>
        <w:t>委嘱状交付</w:t>
      </w:r>
      <w:r w:rsidRPr="00D11BAB">
        <w:rPr>
          <w:rFonts w:asciiTheme="majorEastAsia" w:eastAsiaTheme="majorEastAsia" w:hAnsiTheme="majorEastAsia" w:cs="Times New Roman" w:hint="eastAsia"/>
          <w:sz w:val="28"/>
          <w:szCs w:val="28"/>
        </w:rPr>
        <w:t>関連）</w:t>
      </w:r>
    </w:p>
    <w:p w14:paraId="6DF828E5" w14:textId="77777777" w:rsidR="007B49CC" w:rsidRPr="007A655F" w:rsidRDefault="007B49CC" w:rsidP="00D11BAB">
      <w:pPr>
        <w:topLinePunct/>
        <w:autoSpaceDE w:val="0"/>
        <w:autoSpaceDN w:val="0"/>
        <w:rPr>
          <w:rFonts w:asciiTheme="minorEastAsia" w:hAnsiTheme="minorEastAsia" w:cs="Times New Roman"/>
          <w:sz w:val="22"/>
          <w:szCs w:val="24"/>
        </w:rPr>
      </w:pPr>
    </w:p>
    <w:p w14:paraId="6445BC05" w14:textId="77777777" w:rsidR="007B49CC" w:rsidRPr="007A655F" w:rsidRDefault="007B49CC" w:rsidP="00D11BAB">
      <w:pPr>
        <w:topLinePunct/>
        <w:autoSpaceDE w:val="0"/>
        <w:autoSpaceDN w:val="0"/>
        <w:rPr>
          <w:rFonts w:asciiTheme="minorEastAsia" w:hAnsiTheme="minorEastAsia" w:cs="Times New Roman"/>
          <w:sz w:val="22"/>
          <w:szCs w:val="24"/>
        </w:rPr>
      </w:pPr>
    </w:p>
    <w:tbl>
      <w:tblPr>
        <w:tblW w:w="4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89"/>
        <w:gridCol w:w="2042"/>
        <w:gridCol w:w="4766"/>
      </w:tblGrid>
      <w:tr w:rsidR="007B49CC" w:rsidRPr="007A655F" w14:paraId="290BFCFB" w14:textId="77777777" w:rsidTr="007A655F">
        <w:trPr>
          <w:trHeight w:val="799"/>
          <w:jc w:val="center"/>
        </w:trPr>
        <w:tc>
          <w:tcPr>
            <w:tcW w:w="1339" w:type="pct"/>
            <w:tcBorders>
              <w:right w:val="dotted" w:sz="4" w:space="0" w:color="auto"/>
            </w:tcBorders>
            <w:vAlign w:val="center"/>
            <w:hideMark/>
          </w:tcPr>
          <w:p w14:paraId="624AFC22" w14:textId="77777777" w:rsidR="007B49CC" w:rsidRPr="007A655F" w:rsidRDefault="007B49CC" w:rsidP="00D11BAB">
            <w:pPr>
              <w:topLinePunct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7A655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報道機関名</w:t>
            </w:r>
          </w:p>
        </w:tc>
        <w:tc>
          <w:tcPr>
            <w:tcW w:w="3661" w:type="pct"/>
            <w:gridSpan w:val="2"/>
            <w:tcBorders>
              <w:left w:val="dotted" w:sz="4" w:space="0" w:color="auto"/>
            </w:tcBorders>
            <w:vAlign w:val="center"/>
          </w:tcPr>
          <w:p w14:paraId="71B788E7" w14:textId="77777777" w:rsidR="007B49CC" w:rsidRPr="007A655F" w:rsidRDefault="007B49CC" w:rsidP="00D11BAB">
            <w:pPr>
              <w:topLinePunct/>
              <w:autoSpaceDE w:val="0"/>
              <w:autoSpaceDN w:val="0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91769E" w:rsidRPr="007A655F" w14:paraId="36904E31" w14:textId="77777777" w:rsidTr="007A655F">
        <w:trPr>
          <w:trHeight w:val="799"/>
          <w:jc w:val="center"/>
        </w:trPr>
        <w:tc>
          <w:tcPr>
            <w:tcW w:w="1339" w:type="pct"/>
            <w:tcBorders>
              <w:right w:val="dotted" w:sz="4" w:space="0" w:color="auto"/>
            </w:tcBorders>
            <w:vAlign w:val="center"/>
          </w:tcPr>
          <w:p w14:paraId="5FD9502D" w14:textId="4D3FDAD1" w:rsidR="0091769E" w:rsidRPr="007A655F" w:rsidRDefault="0091769E" w:rsidP="00D11BAB">
            <w:pPr>
              <w:topLinePunct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7A655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生中継</w:t>
            </w:r>
            <w:r w:rsidR="00062619" w:rsidRPr="007A655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Pr="007A655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／</w:t>
            </w:r>
            <w:r w:rsidR="00062619" w:rsidRPr="007A655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Pr="007A655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取材</w:t>
            </w:r>
          </w:p>
          <w:p w14:paraId="531FBC1A" w14:textId="45B139AE" w:rsidR="0091769E" w:rsidRPr="007A655F" w:rsidRDefault="0091769E" w:rsidP="00D11BAB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7A655F">
              <w:rPr>
                <w:rFonts w:asciiTheme="minorEastAsia" w:hAnsiTheme="minorEastAsia" w:cs="Times New Roman" w:hint="eastAsia"/>
                <w:sz w:val="20"/>
                <w:szCs w:val="24"/>
              </w:rPr>
              <w:t>該当する方に丸を</w:t>
            </w:r>
          </w:p>
          <w:p w14:paraId="1EAF2D81" w14:textId="203B18C1" w:rsidR="0091769E" w:rsidRPr="007A655F" w:rsidRDefault="0091769E" w:rsidP="00D11BAB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A655F">
              <w:rPr>
                <w:rFonts w:asciiTheme="minorEastAsia" w:hAnsiTheme="minorEastAsia" w:cs="Times New Roman" w:hint="eastAsia"/>
                <w:sz w:val="20"/>
                <w:szCs w:val="24"/>
              </w:rPr>
              <w:t>お付けください。</w:t>
            </w:r>
          </w:p>
        </w:tc>
        <w:tc>
          <w:tcPr>
            <w:tcW w:w="3661" w:type="pct"/>
            <w:gridSpan w:val="2"/>
            <w:tcBorders>
              <w:left w:val="dotted" w:sz="4" w:space="0" w:color="auto"/>
            </w:tcBorders>
            <w:vAlign w:val="center"/>
          </w:tcPr>
          <w:p w14:paraId="4171672F" w14:textId="21FCA178" w:rsidR="0091769E" w:rsidRPr="007A655F" w:rsidRDefault="0091769E" w:rsidP="00D11BAB">
            <w:pPr>
              <w:topLinePunct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A655F">
              <w:rPr>
                <w:rFonts w:asciiTheme="minorEastAsia" w:hAnsiTheme="minorEastAsia" w:cs="Times New Roman" w:hint="eastAsia"/>
                <w:sz w:val="32"/>
                <w:szCs w:val="24"/>
              </w:rPr>
              <w:t>生中継　／　取材</w:t>
            </w:r>
          </w:p>
        </w:tc>
      </w:tr>
      <w:tr w:rsidR="0091769E" w:rsidRPr="007A655F" w14:paraId="789BD567" w14:textId="77777777" w:rsidTr="007A655F">
        <w:trPr>
          <w:trHeight w:val="799"/>
          <w:jc w:val="center"/>
        </w:trPr>
        <w:tc>
          <w:tcPr>
            <w:tcW w:w="1339" w:type="pct"/>
            <w:tcBorders>
              <w:right w:val="dotted" w:sz="4" w:space="0" w:color="auto"/>
            </w:tcBorders>
            <w:vAlign w:val="center"/>
          </w:tcPr>
          <w:p w14:paraId="37FAA67C" w14:textId="17C596BB" w:rsidR="0091769E" w:rsidRPr="007A655F" w:rsidRDefault="00D11BAB" w:rsidP="00D11BAB">
            <w:pPr>
              <w:topLinePunct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7A655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おお</w:t>
            </w:r>
            <w:r w:rsidR="00062619" w:rsidRPr="007A655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よその取材時間帯</w:t>
            </w:r>
          </w:p>
        </w:tc>
        <w:tc>
          <w:tcPr>
            <w:tcW w:w="3661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D1B1B9" w14:textId="77777777" w:rsidR="0091769E" w:rsidRPr="007A655F" w:rsidRDefault="0091769E" w:rsidP="00D11BAB">
            <w:pPr>
              <w:topLinePunct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32"/>
                <w:szCs w:val="24"/>
              </w:rPr>
            </w:pPr>
          </w:p>
        </w:tc>
      </w:tr>
      <w:tr w:rsidR="0091769E" w:rsidRPr="007A655F" w14:paraId="0FA17432" w14:textId="77777777" w:rsidTr="007A655F">
        <w:trPr>
          <w:trHeight w:val="821"/>
          <w:jc w:val="center"/>
        </w:trPr>
        <w:tc>
          <w:tcPr>
            <w:tcW w:w="1339" w:type="pct"/>
            <w:vMerge w:val="restart"/>
            <w:tcBorders>
              <w:right w:val="dotted" w:sz="4" w:space="0" w:color="auto"/>
            </w:tcBorders>
            <w:vAlign w:val="center"/>
            <w:hideMark/>
          </w:tcPr>
          <w:p w14:paraId="4BF4F4C9" w14:textId="34ADE304" w:rsidR="0091769E" w:rsidRPr="007A655F" w:rsidRDefault="0091769E" w:rsidP="00D11BAB">
            <w:pPr>
              <w:topLinePunct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7A655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本件に関する担当者様</w:t>
            </w:r>
          </w:p>
        </w:tc>
        <w:tc>
          <w:tcPr>
            <w:tcW w:w="1098" w:type="pct"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0F5FA76D" w14:textId="77777777" w:rsidR="0091769E" w:rsidRPr="007A655F" w:rsidRDefault="0091769E" w:rsidP="00D11BAB">
            <w:pPr>
              <w:topLinePunct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A655F">
              <w:rPr>
                <w:rFonts w:asciiTheme="minorEastAsia" w:hAnsiTheme="minorEastAsia" w:cs="Times New Roman" w:hint="eastAsia"/>
                <w:sz w:val="22"/>
                <w:szCs w:val="24"/>
              </w:rPr>
              <w:t>お名前</w:t>
            </w:r>
          </w:p>
        </w:tc>
        <w:tc>
          <w:tcPr>
            <w:tcW w:w="2563" w:type="pct"/>
            <w:tcBorders>
              <w:left w:val="dotted" w:sz="4" w:space="0" w:color="auto"/>
            </w:tcBorders>
            <w:vAlign w:val="center"/>
          </w:tcPr>
          <w:p w14:paraId="63A6C35B" w14:textId="77777777" w:rsidR="0091769E" w:rsidRPr="007A655F" w:rsidRDefault="0091769E" w:rsidP="00D11BAB">
            <w:pPr>
              <w:topLinePunct/>
              <w:autoSpaceDE w:val="0"/>
              <w:autoSpaceDN w:val="0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7B49CC" w:rsidRPr="007A655F" w14:paraId="7455EF95" w14:textId="77777777" w:rsidTr="007A655F">
        <w:trPr>
          <w:trHeight w:val="821"/>
          <w:jc w:val="center"/>
        </w:trPr>
        <w:tc>
          <w:tcPr>
            <w:tcW w:w="0" w:type="auto"/>
            <w:vMerge/>
            <w:tcBorders>
              <w:right w:val="dotted" w:sz="4" w:space="0" w:color="auto"/>
            </w:tcBorders>
            <w:vAlign w:val="center"/>
            <w:hideMark/>
          </w:tcPr>
          <w:p w14:paraId="3FF3587D" w14:textId="77777777" w:rsidR="007B49CC" w:rsidRPr="007A655F" w:rsidRDefault="007B49CC" w:rsidP="00D11BAB">
            <w:pPr>
              <w:widowControl/>
              <w:topLinePunct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098" w:type="pct"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75968155" w14:textId="77777777" w:rsidR="007B49CC" w:rsidRPr="007A655F" w:rsidRDefault="007B49CC" w:rsidP="00D11BAB">
            <w:pPr>
              <w:topLinePunct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A655F">
              <w:rPr>
                <w:rFonts w:asciiTheme="minorEastAsia" w:hAnsiTheme="minorEastAsia" w:cs="Times New Roman" w:hint="eastAsia"/>
                <w:sz w:val="22"/>
                <w:szCs w:val="24"/>
              </w:rPr>
              <w:t>携帯電話番号※</w:t>
            </w:r>
          </w:p>
        </w:tc>
        <w:tc>
          <w:tcPr>
            <w:tcW w:w="2563" w:type="pct"/>
            <w:tcBorders>
              <w:left w:val="dotted" w:sz="4" w:space="0" w:color="auto"/>
            </w:tcBorders>
            <w:vAlign w:val="center"/>
          </w:tcPr>
          <w:p w14:paraId="29EC967D" w14:textId="77777777" w:rsidR="007B49CC" w:rsidRPr="007A655F" w:rsidRDefault="007B49CC" w:rsidP="00D11BAB">
            <w:pPr>
              <w:topLinePunct/>
              <w:autoSpaceDE w:val="0"/>
              <w:autoSpaceDN w:val="0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7B49CC" w:rsidRPr="007A655F" w14:paraId="4DD52616" w14:textId="77777777" w:rsidTr="007A655F">
        <w:trPr>
          <w:trHeight w:val="821"/>
          <w:jc w:val="center"/>
        </w:trPr>
        <w:tc>
          <w:tcPr>
            <w:tcW w:w="0" w:type="auto"/>
            <w:vMerge/>
            <w:tcBorders>
              <w:right w:val="dotted" w:sz="4" w:space="0" w:color="auto"/>
            </w:tcBorders>
            <w:vAlign w:val="center"/>
            <w:hideMark/>
          </w:tcPr>
          <w:p w14:paraId="1FD50D7C" w14:textId="77777777" w:rsidR="007B49CC" w:rsidRPr="007A655F" w:rsidRDefault="007B49CC" w:rsidP="00D11BAB">
            <w:pPr>
              <w:widowControl/>
              <w:topLinePunct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098" w:type="pct"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4B730651" w14:textId="77777777" w:rsidR="007B49CC" w:rsidRPr="007A655F" w:rsidRDefault="007B49CC" w:rsidP="00D11BAB">
            <w:pPr>
              <w:topLinePunct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7A655F">
              <w:rPr>
                <w:rFonts w:asciiTheme="minorEastAsia" w:hAnsiTheme="minorEastAsia" w:cs="Times New Roman" w:hint="eastAsia"/>
                <w:sz w:val="22"/>
                <w:szCs w:val="24"/>
              </w:rPr>
              <w:t>メールアドレス</w:t>
            </w:r>
          </w:p>
        </w:tc>
        <w:tc>
          <w:tcPr>
            <w:tcW w:w="2563" w:type="pct"/>
            <w:tcBorders>
              <w:left w:val="dotted" w:sz="4" w:space="0" w:color="auto"/>
            </w:tcBorders>
            <w:vAlign w:val="center"/>
          </w:tcPr>
          <w:p w14:paraId="16C63B14" w14:textId="77777777" w:rsidR="007B49CC" w:rsidRPr="007A655F" w:rsidRDefault="007B49CC" w:rsidP="00D11BAB">
            <w:pPr>
              <w:topLinePunct/>
              <w:autoSpaceDE w:val="0"/>
              <w:autoSpaceDN w:val="0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</w:tbl>
    <w:p w14:paraId="05230033" w14:textId="77777777" w:rsidR="007B49CC" w:rsidRPr="007A655F" w:rsidRDefault="007B49CC" w:rsidP="00D11BAB">
      <w:pPr>
        <w:topLinePunct/>
        <w:autoSpaceDE w:val="0"/>
        <w:autoSpaceDN w:val="0"/>
        <w:rPr>
          <w:rFonts w:asciiTheme="minorEastAsia" w:hAnsiTheme="minorEastAsia" w:cs="Times New Roman"/>
          <w:sz w:val="22"/>
          <w:szCs w:val="24"/>
        </w:rPr>
      </w:pPr>
    </w:p>
    <w:p w14:paraId="2ACB4EB7" w14:textId="77777777" w:rsidR="007B49CC" w:rsidRPr="007A655F" w:rsidRDefault="007B49CC" w:rsidP="00D11BAB">
      <w:pPr>
        <w:topLinePunct/>
        <w:autoSpaceDE w:val="0"/>
        <w:autoSpaceDN w:val="0"/>
        <w:ind w:leftChars="200" w:left="640" w:hangingChars="100" w:hanging="220"/>
        <w:rPr>
          <w:rFonts w:asciiTheme="minorEastAsia" w:hAnsiTheme="minorEastAsia" w:cs="Times New Roman"/>
          <w:sz w:val="22"/>
          <w:szCs w:val="24"/>
        </w:rPr>
      </w:pPr>
      <w:r w:rsidRPr="007A655F">
        <w:rPr>
          <w:rFonts w:asciiTheme="minorEastAsia" w:hAnsiTheme="minorEastAsia" w:cs="Times New Roman" w:hint="eastAsia"/>
          <w:sz w:val="22"/>
          <w:szCs w:val="24"/>
        </w:rPr>
        <w:t>※当日急な変更等があった場合に連絡させていただくため、記載をお願いするものです。</w:t>
      </w:r>
    </w:p>
    <w:p w14:paraId="5D934908" w14:textId="5FCD8E2C" w:rsidR="00485C13" w:rsidRPr="007A655F" w:rsidRDefault="00485C13" w:rsidP="00D11BAB">
      <w:pPr>
        <w:topLinePunct/>
        <w:autoSpaceDE w:val="0"/>
        <w:autoSpaceDN w:val="0"/>
        <w:ind w:left="880" w:hangingChars="400" w:hanging="880"/>
        <w:rPr>
          <w:rFonts w:asciiTheme="minorEastAsia" w:hAnsiTheme="minorEastAsia"/>
          <w:sz w:val="22"/>
        </w:rPr>
      </w:pPr>
    </w:p>
    <w:sectPr w:rsidR="00485C13" w:rsidRPr="007A655F" w:rsidSect="003D7E06">
      <w:headerReference w:type="default" r:id="rId10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B64A" w14:textId="77777777" w:rsidR="002F4468" w:rsidRDefault="002F4468" w:rsidP="002F4468">
      <w:r>
        <w:separator/>
      </w:r>
    </w:p>
  </w:endnote>
  <w:endnote w:type="continuationSeparator" w:id="0">
    <w:p w14:paraId="44E7DBDE" w14:textId="77777777" w:rsidR="002F4468" w:rsidRDefault="002F4468" w:rsidP="002F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F11A" w14:textId="77777777" w:rsidR="002F4468" w:rsidRDefault="002F4468" w:rsidP="002F4468">
      <w:r>
        <w:separator/>
      </w:r>
    </w:p>
  </w:footnote>
  <w:footnote w:type="continuationSeparator" w:id="0">
    <w:p w14:paraId="01524294" w14:textId="77777777" w:rsidR="002F4468" w:rsidRDefault="002F4468" w:rsidP="002F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3F01" w14:textId="24439E25" w:rsidR="003D7E06" w:rsidRPr="003D7E06" w:rsidRDefault="003D7E06" w:rsidP="003D7E06">
    <w:pPr>
      <w:pStyle w:val="ac"/>
      <w:jc w:val="right"/>
      <w:rPr>
        <w:rFonts w:asciiTheme="majorEastAsia" w:eastAsiaTheme="majorEastAsia" w:hAnsiTheme="majorEastAsia"/>
      </w:rPr>
    </w:pPr>
    <w:r w:rsidRPr="003D7E06">
      <w:rPr>
        <w:rFonts w:asciiTheme="majorEastAsia" w:eastAsiaTheme="majorEastAsia" w:hAnsiTheme="majorEastAsia" w:hint="eastAsia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956F3"/>
    <w:multiLevelType w:val="hybridMultilevel"/>
    <w:tmpl w:val="0F2C49FC"/>
    <w:lvl w:ilvl="0" w:tplc="6B0E6048">
      <w:start w:val="3"/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883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20"/>
    <w:rsid w:val="0001239B"/>
    <w:rsid w:val="000239BD"/>
    <w:rsid w:val="0005629D"/>
    <w:rsid w:val="00062619"/>
    <w:rsid w:val="00087090"/>
    <w:rsid w:val="000B445F"/>
    <w:rsid w:val="000D5431"/>
    <w:rsid w:val="000E2E2C"/>
    <w:rsid w:val="000E47D7"/>
    <w:rsid w:val="00107F28"/>
    <w:rsid w:val="00116D6A"/>
    <w:rsid w:val="00130DBA"/>
    <w:rsid w:val="001320FE"/>
    <w:rsid w:val="00190193"/>
    <w:rsid w:val="001A2152"/>
    <w:rsid w:val="001E2242"/>
    <w:rsid w:val="00205455"/>
    <w:rsid w:val="00282D89"/>
    <w:rsid w:val="002858E4"/>
    <w:rsid w:val="00292A96"/>
    <w:rsid w:val="00295F72"/>
    <w:rsid w:val="002B7A59"/>
    <w:rsid w:val="002E724A"/>
    <w:rsid w:val="002F4468"/>
    <w:rsid w:val="00306351"/>
    <w:rsid w:val="0031333E"/>
    <w:rsid w:val="003506A1"/>
    <w:rsid w:val="00381F18"/>
    <w:rsid w:val="0039440F"/>
    <w:rsid w:val="003B1A31"/>
    <w:rsid w:val="003D7E06"/>
    <w:rsid w:val="0041614A"/>
    <w:rsid w:val="00427C61"/>
    <w:rsid w:val="0044465E"/>
    <w:rsid w:val="004852A3"/>
    <w:rsid w:val="00485C13"/>
    <w:rsid w:val="00485F66"/>
    <w:rsid w:val="00494622"/>
    <w:rsid w:val="00496B60"/>
    <w:rsid w:val="004C7A0C"/>
    <w:rsid w:val="004D6B5C"/>
    <w:rsid w:val="00506ABA"/>
    <w:rsid w:val="005358D4"/>
    <w:rsid w:val="005626B9"/>
    <w:rsid w:val="00566425"/>
    <w:rsid w:val="005802A6"/>
    <w:rsid w:val="005E016D"/>
    <w:rsid w:val="005E7C40"/>
    <w:rsid w:val="00633301"/>
    <w:rsid w:val="00665483"/>
    <w:rsid w:val="006C5CAF"/>
    <w:rsid w:val="00733997"/>
    <w:rsid w:val="00750D7C"/>
    <w:rsid w:val="0076137A"/>
    <w:rsid w:val="007678A5"/>
    <w:rsid w:val="00786BC8"/>
    <w:rsid w:val="007A655F"/>
    <w:rsid w:val="007B49CC"/>
    <w:rsid w:val="00805015"/>
    <w:rsid w:val="00807221"/>
    <w:rsid w:val="0081533E"/>
    <w:rsid w:val="0082612D"/>
    <w:rsid w:val="008529FA"/>
    <w:rsid w:val="0085338A"/>
    <w:rsid w:val="0087575C"/>
    <w:rsid w:val="00884291"/>
    <w:rsid w:val="008B7163"/>
    <w:rsid w:val="008C5E29"/>
    <w:rsid w:val="008D33FE"/>
    <w:rsid w:val="008F302E"/>
    <w:rsid w:val="0090252E"/>
    <w:rsid w:val="00905586"/>
    <w:rsid w:val="0091769E"/>
    <w:rsid w:val="00937CAF"/>
    <w:rsid w:val="00951876"/>
    <w:rsid w:val="0099242B"/>
    <w:rsid w:val="009C1417"/>
    <w:rsid w:val="009D60A2"/>
    <w:rsid w:val="00A047E2"/>
    <w:rsid w:val="00A04C88"/>
    <w:rsid w:val="00A54AC7"/>
    <w:rsid w:val="00A7350C"/>
    <w:rsid w:val="00A94C29"/>
    <w:rsid w:val="00AE6E01"/>
    <w:rsid w:val="00AF5917"/>
    <w:rsid w:val="00AF7258"/>
    <w:rsid w:val="00AF7DB0"/>
    <w:rsid w:val="00B00197"/>
    <w:rsid w:val="00B61FF0"/>
    <w:rsid w:val="00B76003"/>
    <w:rsid w:val="00BB3CAD"/>
    <w:rsid w:val="00BB3F11"/>
    <w:rsid w:val="00C019C2"/>
    <w:rsid w:val="00C563BD"/>
    <w:rsid w:val="00C56723"/>
    <w:rsid w:val="00C77F7F"/>
    <w:rsid w:val="00CB2E20"/>
    <w:rsid w:val="00CB4C1E"/>
    <w:rsid w:val="00CD0486"/>
    <w:rsid w:val="00CE1F39"/>
    <w:rsid w:val="00D11BAB"/>
    <w:rsid w:val="00D413DC"/>
    <w:rsid w:val="00D52F27"/>
    <w:rsid w:val="00D558C3"/>
    <w:rsid w:val="00D7067F"/>
    <w:rsid w:val="00E020A4"/>
    <w:rsid w:val="00E06D0A"/>
    <w:rsid w:val="00E27429"/>
    <w:rsid w:val="00E31119"/>
    <w:rsid w:val="00E37C80"/>
    <w:rsid w:val="00E83415"/>
    <w:rsid w:val="00E90F25"/>
    <w:rsid w:val="00EA3368"/>
    <w:rsid w:val="00EB1D23"/>
    <w:rsid w:val="00EB275F"/>
    <w:rsid w:val="00EC31CA"/>
    <w:rsid w:val="00ED4FF8"/>
    <w:rsid w:val="00F0105C"/>
    <w:rsid w:val="00F143B5"/>
    <w:rsid w:val="00F363FB"/>
    <w:rsid w:val="00F37C5B"/>
    <w:rsid w:val="00F664E3"/>
    <w:rsid w:val="00F861AB"/>
    <w:rsid w:val="00F9117D"/>
    <w:rsid w:val="00F92D54"/>
    <w:rsid w:val="00FA1256"/>
    <w:rsid w:val="00FA55AE"/>
    <w:rsid w:val="00F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A70E95"/>
  <w15:chartTrackingRefBased/>
  <w15:docId w15:val="{B35DBD57-BC5B-4F02-89AF-5491C09C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6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63F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6D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A04C8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04C8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04C88"/>
  </w:style>
  <w:style w:type="paragraph" w:styleId="a8">
    <w:name w:val="annotation subject"/>
    <w:basedOn w:val="a6"/>
    <w:next w:val="a6"/>
    <w:link w:val="a9"/>
    <w:uiPriority w:val="99"/>
    <w:semiHidden/>
    <w:unhideWhenUsed/>
    <w:rsid w:val="00A04C8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04C88"/>
    <w:rPr>
      <w:b/>
      <w:bCs/>
    </w:rPr>
  </w:style>
  <w:style w:type="paragraph" w:styleId="aa">
    <w:name w:val="List Paragraph"/>
    <w:basedOn w:val="a"/>
    <w:uiPriority w:val="34"/>
    <w:qFormat/>
    <w:rsid w:val="00C56723"/>
    <w:pPr>
      <w:ind w:leftChars="400" w:left="840"/>
    </w:pPr>
  </w:style>
  <w:style w:type="character" w:styleId="ab">
    <w:name w:val="Hyperlink"/>
    <w:basedOn w:val="a0"/>
    <w:uiPriority w:val="99"/>
    <w:unhideWhenUsed/>
    <w:rsid w:val="007B49C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B49C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F44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4468"/>
  </w:style>
  <w:style w:type="paragraph" w:styleId="ae">
    <w:name w:val="footer"/>
    <w:basedOn w:val="a"/>
    <w:link w:val="af"/>
    <w:uiPriority w:val="99"/>
    <w:unhideWhenUsed/>
    <w:rsid w:val="002F44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F4468"/>
  </w:style>
  <w:style w:type="table" w:styleId="af0">
    <w:name w:val="Table Grid"/>
    <w:basedOn w:val="a1"/>
    <w:uiPriority w:val="39"/>
    <w:rsid w:val="003D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2191b-4c09-4bfe-981f-ff88dd98dcfa">
      <Terms xmlns="http://schemas.microsoft.com/office/infopath/2007/PartnerControls"/>
    </lcf76f155ced4ddcb4097134ff3c332f>
    <TaxCatchAll xmlns="c8913e84-0799-43a1-ac98-d5fc4bb739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AE0C57F7640D4D9396FBE9D223EDDB" ma:contentTypeVersion="14" ma:contentTypeDescription="新しいドキュメントを作成します。" ma:contentTypeScope="" ma:versionID="ee2eb44a21ce330b88e262129f33136e">
  <xsd:schema xmlns:xsd="http://www.w3.org/2001/XMLSchema" xmlns:xs="http://www.w3.org/2001/XMLSchema" xmlns:p="http://schemas.microsoft.com/office/2006/metadata/properties" xmlns:ns2="2de2191b-4c09-4bfe-981f-ff88dd98dcfa" xmlns:ns3="c8913e84-0799-43a1-ac98-d5fc4bb739ed" targetNamespace="http://schemas.microsoft.com/office/2006/metadata/properties" ma:root="true" ma:fieldsID="cd510cc92279f4bcfd757ee53d145778" ns2:_="" ns3:_="">
    <xsd:import namespace="2de2191b-4c09-4bfe-981f-ff88dd98dcfa"/>
    <xsd:import namespace="c8913e84-0799-43a1-ac98-d5fc4bb73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2191b-4c09-4bfe-981f-ff88dd98d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2d2e7e9-2064-48d1-9040-5ff0fe4928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13e84-0799-43a1-ac98-d5fc4bb739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836759-3f73-40e2-8951-415342755398}" ma:internalName="TaxCatchAll" ma:showField="CatchAllData" ma:web="c8913e84-0799-43a1-ac98-d5fc4bb73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CAAAA-EE50-4524-8599-7EAD4C27E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46451-9879-4A0E-B51A-4DCF67166699}">
  <ds:schemaRefs>
    <ds:schemaRef ds:uri="http://purl.org/dc/elements/1.1/"/>
    <ds:schemaRef ds:uri="http://schemas.microsoft.com/office/2006/metadata/properties"/>
    <ds:schemaRef ds:uri="c8913e84-0799-43a1-ac98-d5fc4bb739ed"/>
    <ds:schemaRef ds:uri="http://purl.org/dc/terms/"/>
    <ds:schemaRef ds:uri="2de2191b-4c09-4bfe-981f-ff88dd98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EAC138-23E6-4D1C-B626-99B1792B0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2191b-4c09-4bfe-981f-ff88dd98dcfa"/>
    <ds:schemaRef ds:uri="c8913e84-0799-43a1-ac98-d5fc4bb73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2025-10-24T05:49:00Z</dcterms:created>
  <dcterms:modified xsi:type="dcterms:W3CDTF">2025-10-24T05:54:00Z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0x01010067AE0C57F7640D4D9396FBE9D223EDDB</vt:lpwstr>
  </property>
</Properties>
</file>